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0A" w:rsidRPr="0089080A" w:rsidRDefault="0089080A" w:rsidP="0089080A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89080A">
        <w:rPr>
          <w:rFonts w:ascii="ＭＳ ゴシック" w:eastAsia="ＭＳ ゴシック" w:hAnsi="ＭＳ ゴシック" w:hint="eastAsia"/>
          <w:sz w:val="24"/>
        </w:rPr>
        <w:t>（申請書ハ－①の添付書類）</w:t>
      </w:r>
    </w:p>
    <w:p w:rsidR="0089080A" w:rsidRPr="0089080A" w:rsidRDefault="0089080A" w:rsidP="008908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9080A" w:rsidRPr="0089080A" w:rsidRDefault="0089080A" w:rsidP="0089080A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89080A"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89080A" w:rsidRPr="0089080A" w:rsidTr="0098627B">
        <w:tc>
          <w:tcPr>
            <w:tcW w:w="3256" w:type="dxa"/>
          </w:tcPr>
          <w:p w:rsidR="0089080A" w:rsidRPr="0089080A" w:rsidRDefault="0089080A" w:rsidP="0089080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89080A" w:rsidRPr="0089080A" w:rsidTr="0098627B"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9080A" w:rsidRPr="0089080A" w:rsidTr="0098627B"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9080A" w:rsidRPr="0089080A" w:rsidTr="0098627B"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9080A" w:rsidRPr="0089080A" w:rsidTr="0098627B"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9080A" w:rsidRPr="0089080A" w:rsidTr="0098627B"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89080A" w:rsidRPr="0089080A" w:rsidRDefault="0089080A" w:rsidP="0089080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89080A" w:rsidRPr="0089080A" w:rsidRDefault="0089080A" w:rsidP="0089080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89080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（表２：最近１か月の売上高）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9080A" w:rsidRPr="0089080A" w:rsidTr="0098627B">
        <w:tc>
          <w:tcPr>
            <w:tcW w:w="5070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全体の　　</w:t>
            </w: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月の売上高【Ａ】</w:t>
            </w:r>
          </w:p>
        </w:tc>
        <w:tc>
          <w:tcPr>
            <w:tcW w:w="4698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9080A" w:rsidRPr="0089080A" w:rsidRDefault="0089080A" w:rsidP="008908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9080A" w:rsidRPr="0089080A" w:rsidRDefault="0089080A" w:rsidP="0089080A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89080A">
        <w:rPr>
          <w:rFonts w:ascii="ＭＳ ゴシック" w:eastAsia="ＭＳ ゴシック" w:hAnsi="ＭＳ ゴシック" w:hint="eastAsia"/>
          <w:sz w:val="24"/>
        </w:rPr>
        <w:t>（表３：最近１か月の前年同月の売上高）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9080A" w:rsidRPr="0089080A" w:rsidTr="0098627B">
        <w:tc>
          <w:tcPr>
            <w:tcW w:w="5070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全体の前年　　</w:t>
            </w: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月の売上高【Ｂ】</w:t>
            </w:r>
          </w:p>
        </w:tc>
        <w:tc>
          <w:tcPr>
            <w:tcW w:w="4698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9080A" w:rsidRPr="0089080A" w:rsidRDefault="0089080A" w:rsidP="0089080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89080A" w:rsidRPr="0089080A" w:rsidRDefault="0089080A" w:rsidP="0089080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89080A">
        <w:rPr>
          <w:rFonts w:ascii="ＭＳ ゴシック" w:eastAsia="ＭＳ ゴシック" w:hAnsi="ＭＳ ゴシック" w:hint="eastAsia"/>
          <w:sz w:val="24"/>
        </w:rPr>
        <w:t>（イ）最近１か月の</w:t>
      </w:r>
      <w:r w:rsidRPr="0089080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89080A" w:rsidRPr="0089080A" w:rsidRDefault="0089080A" w:rsidP="0089080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89080A" w:rsidRPr="0089080A" w:rsidTr="0098627B">
        <w:tc>
          <w:tcPr>
            <w:tcW w:w="6487" w:type="dxa"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9080A" w:rsidRPr="0089080A" w:rsidTr="0098627B">
        <w:tc>
          <w:tcPr>
            <w:tcW w:w="6487" w:type="dxa"/>
          </w:tcPr>
          <w:p w:rsidR="0089080A" w:rsidRPr="0089080A" w:rsidRDefault="0089080A" w:rsidP="009862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9080A" w:rsidRPr="0089080A" w:rsidRDefault="0089080A" w:rsidP="0089080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89080A" w:rsidRPr="0089080A" w:rsidRDefault="0089080A" w:rsidP="0089080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89080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（表４：最近１か月の後の２か月の見込み売上高）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9080A" w:rsidRPr="0089080A" w:rsidTr="0098627B">
        <w:tc>
          <w:tcPr>
            <w:tcW w:w="5070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　　月の</w:t>
            </w: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売上高【Ｃ】</w:t>
            </w:r>
          </w:p>
        </w:tc>
        <w:tc>
          <w:tcPr>
            <w:tcW w:w="4698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9080A" w:rsidRPr="0089080A" w:rsidRDefault="0089080A" w:rsidP="008908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9080A" w:rsidRPr="0089080A" w:rsidRDefault="0089080A" w:rsidP="0089080A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89080A">
        <w:rPr>
          <w:rFonts w:ascii="ＭＳ ゴシック" w:eastAsia="ＭＳ ゴシック" w:hAnsi="ＭＳ ゴシック" w:hint="eastAsia"/>
          <w:sz w:val="24"/>
        </w:rPr>
        <w:t>（表５：最近１か月の後の２か月の前年同期の売上高）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9080A" w:rsidRPr="0089080A" w:rsidTr="0098627B">
        <w:tc>
          <w:tcPr>
            <w:tcW w:w="5070" w:type="dxa"/>
          </w:tcPr>
          <w:p w:rsidR="0089080A" w:rsidRPr="0089080A" w:rsidRDefault="0089080A" w:rsidP="0098627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全体の前年　　</w:t>
            </w: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月の売上高【Ｄ】</w:t>
            </w:r>
          </w:p>
        </w:tc>
        <w:tc>
          <w:tcPr>
            <w:tcW w:w="4698" w:type="dxa"/>
          </w:tcPr>
          <w:p w:rsidR="0089080A" w:rsidRPr="0089080A" w:rsidRDefault="0089080A" w:rsidP="0098627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9080A" w:rsidRPr="0089080A" w:rsidRDefault="0089080A" w:rsidP="0089080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89080A" w:rsidRPr="0089080A" w:rsidRDefault="0089080A" w:rsidP="0089080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89080A">
        <w:rPr>
          <w:rFonts w:ascii="ＭＳ ゴシック" w:eastAsia="ＭＳ ゴシック" w:hAnsi="ＭＳ ゴシック" w:hint="eastAsia"/>
          <w:sz w:val="24"/>
        </w:rPr>
        <w:t xml:space="preserve"> (ロ)</w:t>
      </w:r>
      <w:r w:rsidRPr="0089080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(イ)の期間を含めた今後３か月間の全体の売上高等の実績見込み</w:t>
      </w:r>
    </w:p>
    <w:p w:rsidR="0089080A" w:rsidRPr="0089080A" w:rsidRDefault="0089080A" w:rsidP="0089080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89080A" w:rsidRPr="0089080A" w:rsidTr="0098627B">
        <w:tc>
          <w:tcPr>
            <w:tcW w:w="6487" w:type="dxa"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【Ｂ＋Ｄ】　　　　　円　－　【Ａ＋Ｃ】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9080A" w:rsidRPr="0089080A" w:rsidTr="0098627B">
        <w:tc>
          <w:tcPr>
            <w:tcW w:w="6487" w:type="dxa"/>
          </w:tcPr>
          <w:p w:rsidR="0089080A" w:rsidRPr="0089080A" w:rsidRDefault="0089080A" w:rsidP="009862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080A"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559" w:type="dxa"/>
            <w:vMerge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9080A" w:rsidRPr="0089080A" w:rsidRDefault="0089080A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9080A" w:rsidRPr="0089080A" w:rsidRDefault="0089080A" w:rsidP="0089080A">
      <w:pPr>
        <w:widowControl/>
        <w:ind w:left="794" w:hanging="79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89080A" w:rsidRPr="0089080A" w:rsidRDefault="0089080A" w:rsidP="0089080A">
      <w:pPr>
        <w:widowControl/>
        <w:ind w:left="701" w:hanging="701"/>
        <w:jc w:val="left"/>
        <w:rPr>
          <w:rFonts w:ascii="ＭＳ ゴシック" w:eastAsia="ＭＳ ゴシック" w:hAnsi="ＭＳ ゴシック"/>
          <w:sz w:val="24"/>
        </w:rPr>
      </w:pPr>
    </w:p>
    <w:p w:rsidR="00E11195" w:rsidRDefault="00E11195" w:rsidP="004151AF">
      <w:pPr>
        <w:widowControl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11195" w:rsidRDefault="00E11195" w:rsidP="00E11195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:rsidR="00E11195" w:rsidRDefault="00E11195" w:rsidP="00E1119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11195" w:rsidRDefault="00E11195" w:rsidP="00E11195">
      <w:pPr>
        <w:widowControl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所</w:t>
      </w:r>
    </w:p>
    <w:p w:rsidR="00E11195" w:rsidRPr="00490116" w:rsidRDefault="00E11195" w:rsidP="00E11195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0627A1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在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</w:t>
      </w:r>
    </w:p>
    <w:p w:rsidR="00E11195" w:rsidRDefault="00E11195" w:rsidP="00E11195">
      <w:pPr>
        <w:widowControl/>
        <w:ind w:firstLineChars="1350" w:firstLine="4320"/>
        <w:rPr>
          <w:rFonts w:ascii="ＭＳ ゴシック" w:eastAsia="ＭＳ ゴシック" w:hAnsi="ＭＳ ゴシック"/>
          <w:sz w:val="24"/>
        </w:rPr>
      </w:pPr>
      <w:r w:rsidRPr="00E11195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76425729"/>
        </w:rPr>
        <w:t>名称及</w:t>
      </w:r>
      <w:r w:rsidRPr="00E11195">
        <w:rPr>
          <w:rFonts w:ascii="ＭＳ ゴシック" w:eastAsia="ＭＳ ゴシック" w:hAnsi="ＭＳ ゴシック" w:hint="eastAsia"/>
          <w:kern w:val="0"/>
          <w:sz w:val="24"/>
          <w:fitText w:val="1200" w:id="176425729"/>
        </w:rPr>
        <w:t>び</w:t>
      </w:r>
    </w:p>
    <w:p w:rsidR="00E11195" w:rsidRPr="00490116" w:rsidRDefault="00E11195" w:rsidP="00E11195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90116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　　</w:t>
      </w:r>
      <w:r w:rsidR="00372F0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</w:p>
    <w:p w:rsidR="0081216E" w:rsidRPr="0089080A" w:rsidRDefault="0081216E">
      <w:pPr>
        <w:rPr>
          <w:sz w:val="24"/>
        </w:rPr>
      </w:pPr>
    </w:p>
    <w:sectPr w:rsidR="0081216E" w:rsidRPr="0089080A" w:rsidSect="00890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0A"/>
    <w:rsid w:val="00372F02"/>
    <w:rsid w:val="004151AF"/>
    <w:rsid w:val="0081216E"/>
    <w:rsid w:val="0089080A"/>
    <w:rsid w:val="00E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6F53E6-41C5-4A42-B3F4-B6EBFDB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8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5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3</cp:revision>
  <cp:lastPrinted>2019-10-02T08:06:00Z</cp:lastPrinted>
  <dcterms:created xsi:type="dcterms:W3CDTF">2012-10-16T06:57:00Z</dcterms:created>
  <dcterms:modified xsi:type="dcterms:W3CDTF">2021-08-13T07:33:00Z</dcterms:modified>
</cp:coreProperties>
</file>